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C48" w:rsidRDefault="00436634" w:rsidP="00134886">
      <w:pPr>
        <w:pStyle w:val="ListParagraph"/>
        <w:numPr>
          <w:ilvl w:val="0"/>
          <w:numId w:val="1"/>
        </w:numPr>
      </w:pPr>
      <w:bookmarkStart w:id="0" w:name="_GoBack"/>
      <w:bookmarkEnd w:id="0"/>
      <w:r w:rsidRPr="00134886">
        <w:rPr>
          <w:b/>
        </w:rPr>
        <w:t>Log into the Census page</w:t>
      </w:r>
      <w:r w:rsidR="003D796B" w:rsidRPr="00134886">
        <w:rPr>
          <w:b/>
        </w:rPr>
        <w:t xml:space="preserve"> here</w:t>
      </w:r>
      <w:r w:rsidR="003D796B">
        <w:t xml:space="preserve">:  </w:t>
      </w:r>
      <w:hyperlink r:id="rId5" w:history="1">
        <w:r w:rsidR="003D796B">
          <w:rPr>
            <w:rStyle w:val="Hyperlink"/>
          </w:rPr>
          <w:t>https://entry.subst-abuse.uiowa.edu/IYS_Census/login.jsp</w:t>
        </w:r>
      </w:hyperlink>
    </w:p>
    <w:p w:rsidR="003D796B" w:rsidRDefault="003D796B" w:rsidP="00134886">
      <w:pPr>
        <w:pStyle w:val="ListParagraph"/>
        <w:numPr>
          <w:ilvl w:val="0"/>
          <w:numId w:val="2"/>
        </w:numPr>
      </w:pPr>
      <w:r>
        <w:t>If you do not know your username, click “What’s My User Name” and answer a series of questions.</w:t>
      </w:r>
    </w:p>
    <w:p w:rsidR="003D796B" w:rsidRDefault="003D796B" w:rsidP="00134886">
      <w:pPr>
        <w:pStyle w:val="ListParagraph"/>
        <w:numPr>
          <w:ilvl w:val="0"/>
          <w:numId w:val="2"/>
        </w:numPr>
      </w:pPr>
      <w:r>
        <w:t>If you do not know your password, 1) Enter your User Name then 2) click “Forgot My Password”. An automated email containing your password will be sent to the email address associated with your IYS account.</w:t>
      </w:r>
    </w:p>
    <w:p w:rsidR="00366FB2" w:rsidRDefault="00366FB2" w:rsidP="00366FB2"/>
    <w:p w:rsidR="003944F1" w:rsidRPr="00134886" w:rsidRDefault="005C14D0" w:rsidP="00134886">
      <w:pPr>
        <w:pStyle w:val="ListParagraph"/>
        <w:numPr>
          <w:ilvl w:val="0"/>
          <w:numId w:val="1"/>
        </w:numPr>
        <w:rPr>
          <w:b/>
        </w:rPr>
      </w:pPr>
      <w:r>
        <w:rPr>
          <w:b/>
          <w:noProof/>
        </w:rPr>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249555</wp:posOffset>
                </wp:positionV>
                <wp:extent cx="5943600" cy="1123950"/>
                <wp:effectExtent l="0" t="0" r="0" b="38100"/>
                <wp:wrapNone/>
                <wp:docPr id="5" name="Group 5"/>
                <wp:cNvGraphicFramePr/>
                <a:graphic xmlns:a="http://schemas.openxmlformats.org/drawingml/2006/main">
                  <a:graphicData uri="http://schemas.microsoft.com/office/word/2010/wordprocessingGroup">
                    <wpg:wgp>
                      <wpg:cNvGrpSpPr/>
                      <wpg:grpSpPr>
                        <a:xfrm>
                          <a:off x="0" y="0"/>
                          <a:ext cx="5943600" cy="1123950"/>
                          <a:chOff x="0" y="0"/>
                          <a:chExt cx="5943600" cy="1123950"/>
                        </a:xfrm>
                      </wpg:grpSpPr>
                      <wpg:grpSp>
                        <wpg:cNvPr id="3" name="Group 3"/>
                        <wpg:cNvGrpSpPr/>
                        <wpg:grpSpPr>
                          <a:xfrm>
                            <a:off x="0" y="0"/>
                            <a:ext cx="5943600" cy="1123950"/>
                            <a:chOff x="0" y="0"/>
                            <a:chExt cx="5943600" cy="1123950"/>
                          </a:xfrm>
                        </wpg:grpSpPr>
                        <pic:pic xmlns:pic="http://schemas.openxmlformats.org/drawingml/2006/picture">
                          <pic:nvPicPr>
                            <pic:cNvPr id="1" name="Picture 1"/>
                            <pic:cNvPicPr>
                              <a:picLocks noChangeAspect="1"/>
                            </pic:cNvPicPr>
                          </pic:nvPicPr>
                          <pic:blipFill>
                            <a:blip r:embed="rId6"/>
                            <a:stretch>
                              <a:fillRect/>
                            </a:stretch>
                          </pic:blipFill>
                          <pic:spPr>
                            <a:xfrm>
                              <a:off x="0" y="0"/>
                              <a:ext cx="5943600" cy="1123950"/>
                            </a:xfrm>
                            <a:prstGeom prst="rect">
                              <a:avLst/>
                            </a:prstGeom>
                          </pic:spPr>
                        </pic:pic>
                        <wps:wsp>
                          <wps:cNvPr id="2" name="Rectangle 2"/>
                          <wps:cNvSpPr/>
                          <wps:spPr>
                            <a:xfrm>
                              <a:off x="2914650" y="800100"/>
                              <a:ext cx="828675" cy="314325"/>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 name="Oval 4"/>
                        <wps:cNvSpPr/>
                        <wps:spPr>
                          <a:xfrm>
                            <a:off x="1409700" y="828675"/>
                            <a:ext cx="704850" cy="295275"/>
                          </a:xfrm>
                          <a:prstGeom prst="ellipse">
                            <a:avLst/>
                          </a:prstGeom>
                          <a:noFill/>
                          <a:ln w="571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320C6C" id="Group 5" o:spid="_x0000_s1026" style="position:absolute;margin-left:0;margin-top:19.65pt;width:468pt;height:88.5pt;z-index:251661312" coordsize="59436,11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">
                <v:group id="Group 3" o:spid="_x0000_s1027" style="position:absolute;width:59436;height:11239" coordsize="59436,11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59436;height:11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TtkW9AAAA2gAAAA8AAABkcnMvZG93bnJldi54bWxET0uLwjAQvgv7H8IseNN0PSxSjWJlhV1P&#10;Pu9DM7bVZhKabFv/vREET8PH95z5sje1aKnxlWUFX+MEBHFudcWFgtNxM5qC8AFZY22ZFNzJw3Lx&#10;MZhjqm3He2oPoRAxhH2KCsoQXCqlz0sy6MfWEUfuYhuDIcKmkLrBLoabWk6S5FsarDg2lOhoXVJ+&#10;O/wbBX3iaHvLrk5n3LU7ylZ/55+dUsPPfjUDEagPb/HL/avjfHi+8rxy8Q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FFO2Rb0AAADaAAAADwAAAAAAAAAAAAAAAACfAgAAZHJz&#10;L2Rvd25yZXYueG1sUEsFBgAAAAAEAAQA9wAAAIkDAAAAAA==&#10;">
                    <v:imagedata r:id="rId7" o:title=""/>
                    <v:path arrowok="t"/>
                  </v:shape>
                  <v:rect id="Rectangle 2" o:spid="_x0000_s1029" style="position:absolute;left:29146;top:8001;width:8287;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7ycsAA&#10;AADaAAAADwAAAGRycy9kb3ducmV2LnhtbESPQYvCMBSE7wv+h/AEL4um60GkGkUU0ZNglXp9Ns+2&#10;2LyUJqvVX28EweMwM98w03lrKnGjxpWWFfwNIhDEmdUl5wqOh3V/DMJ5ZI2VZVLwIAfzWednirG2&#10;d97TLfG5CBB2MSoovK9jKV1WkEE3sDVx8C62MeiDbHKpG7wHuKnkMIpG0mDJYaHAmpYFZdfk3yg4&#10;p3X1vKzMqU2TEeNus0Ne/SrV67aLCQhPrf+GP+2tVjCE95Vw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7ycsAAAADaAAAADwAAAAAAAAAAAAAAAACYAgAAZHJzL2Rvd25y&#10;ZXYueG1sUEsFBgAAAAAEAAQA9QAAAIUDAAAAAA==&#10;" filled="f" strokecolor="red" strokeweight="2.25pt"/>
                </v:group>
                <v:oval id="Oval 4" o:spid="_x0000_s1030" style="position:absolute;left:14097;top:8286;width:7048;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a3X8IA&#10;AADaAAAADwAAAGRycy9kb3ducmV2LnhtbESPzWrDMBCE74W8g9hAb42cUpLUsRxKaUsgl/w9wNba&#10;2CbWykhKrL59FQjkOMzMN0yxiqYTV3K+taxgOslAEFdWt1wrOB6+XxYgfEDW2FkmBX/kYVWOngrM&#10;tR14R9d9qEWCsM9RQRNCn0vpq4YM+ontiZN3ss5gSNLVUjscEtx08jXLZtJgy2mhwZ4+G6rO+4tR&#10;INvdz3s0v+5y2My/4nZY1BQqpZ7H8WMJIlAMj/C9vdYK3uB2Jd0AW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1rdfwgAAANoAAAAPAAAAAAAAAAAAAAAAAJgCAABkcnMvZG93&#10;bnJldi54bWxQSwUGAAAAAAQABAD1AAAAhwMAAAAA&#10;" filled="f" strokecolor="yellow" strokeweight="4.5pt">
                  <v:stroke joinstyle="miter"/>
                </v:oval>
              </v:group>
            </w:pict>
          </mc:Fallback>
        </mc:AlternateContent>
      </w:r>
      <w:r w:rsidR="001645DC" w:rsidRPr="00134886">
        <w:rPr>
          <w:b/>
        </w:rPr>
        <w:t>Click</w:t>
      </w:r>
      <w:r w:rsidR="006B19CD" w:rsidRPr="00134886">
        <w:rPr>
          <w:b/>
        </w:rPr>
        <w:t xml:space="preserve"> “Download Reports” link at the top of the screen</w:t>
      </w:r>
    </w:p>
    <w:p w:rsidR="003D796B" w:rsidRDefault="003D796B"/>
    <w:p w:rsidR="003D796B" w:rsidRDefault="003D796B"/>
    <w:p w:rsidR="00980C9E" w:rsidRDefault="00980C9E">
      <w:pPr>
        <w:rPr>
          <w:b/>
        </w:rPr>
      </w:pPr>
    </w:p>
    <w:p w:rsidR="00134886" w:rsidRDefault="00134886">
      <w:pPr>
        <w:rPr>
          <w:b/>
        </w:rPr>
      </w:pPr>
    </w:p>
    <w:p w:rsidR="00134886" w:rsidRDefault="00134886" w:rsidP="00134886">
      <w:pPr>
        <w:pStyle w:val="ListParagraph"/>
        <w:numPr>
          <w:ilvl w:val="0"/>
          <w:numId w:val="1"/>
        </w:numPr>
        <w:rPr>
          <w:b/>
        </w:rPr>
      </w:pPr>
      <w:r w:rsidRPr="00134886">
        <w:rPr>
          <w:b/>
        </w:rPr>
        <w:t>Select the report(s) you wish to download.</w:t>
      </w:r>
    </w:p>
    <w:p w:rsidR="008A5EE8" w:rsidRDefault="008A5EE8" w:rsidP="004E4B6C">
      <w:pPr>
        <w:rPr>
          <w:b/>
        </w:rPr>
      </w:pPr>
    </w:p>
    <w:p w:rsidR="008A5EE8" w:rsidRDefault="002B4455" w:rsidP="004E4B6C">
      <w:pPr>
        <w:rPr>
          <w:b/>
        </w:rPr>
      </w:pPr>
      <w:r>
        <w:rPr>
          <w:b/>
        </w:rPr>
        <w:t>**If you wish to grant someone else access</w:t>
      </w:r>
      <w:r w:rsidRPr="002B4455">
        <w:t xml:space="preserve"> so that s/he may download the reports, please click “Grant Access” (circled in yellow). Then enter the email address of the person you wish to grant access on the next page. This individual will then get an automated email to set up an IYS account</w:t>
      </w:r>
      <w:r w:rsidR="006D45E7">
        <w:rPr>
          <w:b/>
        </w:rPr>
        <w:t>.</w:t>
      </w:r>
    </w:p>
    <w:p w:rsidR="004E4B6C" w:rsidRPr="004E4B6C" w:rsidRDefault="004E4B6C" w:rsidP="004E4B6C">
      <w:r w:rsidRPr="004E4B6C">
        <w:t xml:space="preserve">If you have </w:t>
      </w:r>
      <w:r>
        <w:t>any questions or concerns</w:t>
      </w:r>
      <w:r w:rsidR="008A5EE8">
        <w:t xml:space="preserve"> about downloading your report</w:t>
      </w:r>
      <w:r>
        <w:t xml:space="preserve">, please e-mail </w:t>
      </w:r>
      <w:hyperlink r:id="rId8" w:history="1">
        <w:r w:rsidR="00366FB2" w:rsidRPr="00EF607F">
          <w:rPr>
            <w:rStyle w:val="Hyperlink"/>
          </w:rPr>
          <w:t>icsa-support@uiowa.edu</w:t>
        </w:r>
      </w:hyperlink>
      <w:r w:rsidR="00366FB2">
        <w:t xml:space="preserve"> or call 319-335-4603.</w:t>
      </w:r>
    </w:p>
    <w:sectPr w:rsidR="004E4B6C" w:rsidRPr="004E4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D0627"/>
    <w:multiLevelType w:val="hybridMultilevel"/>
    <w:tmpl w:val="828CAEA4"/>
    <w:lvl w:ilvl="0" w:tplc="709C7240">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FAB0EAA"/>
    <w:multiLevelType w:val="hybridMultilevel"/>
    <w:tmpl w:val="8C30B518"/>
    <w:lvl w:ilvl="0" w:tplc="06C4CE0A">
      <w:start w:val="1"/>
      <w:numFmt w:val="decimal"/>
      <w:lvlText w:val="%1."/>
      <w:lvlJc w:val="left"/>
      <w:pPr>
        <w:ind w:left="720" w:hanging="360"/>
      </w:pPr>
      <w:rPr>
        <w:rFonts w:ascii="Arial" w:eastAsiaTheme="minorEastAsia" w:hAnsi="Arial" w:cstheme="minorBidi"/>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34"/>
    <w:rsid w:val="00134886"/>
    <w:rsid w:val="001645DC"/>
    <w:rsid w:val="00285D4F"/>
    <w:rsid w:val="002B4455"/>
    <w:rsid w:val="00366FB2"/>
    <w:rsid w:val="003944F1"/>
    <w:rsid w:val="003C74D5"/>
    <w:rsid w:val="003D796B"/>
    <w:rsid w:val="00436634"/>
    <w:rsid w:val="004E4B6C"/>
    <w:rsid w:val="005B3A4C"/>
    <w:rsid w:val="005C14D0"/>
    <w:rsid w:val="006B19CD"/>
    <w:rsid w:val="006D45E7"/>
    <w:rsid w:val="00771C48"/>
    <w:rsid w:val="008A5EE8"/>
    <w:rsid w:val="00980C9E"/>
    <w:rsid w:val="009C5567"/>
    <w:rsid w:val="00AF0DF8"/>
    <w:rsid w:val="00B77AAD"/>
    <w:rsid w:val="00B85FB0"/>
    <w:rsid w:val="00BE0544"/>
    <w:rsid w:val="00BF12B2"/>
    <w:rsid w:val="00CE4889"/>
    <w:rsid w:val="00D92D47"/>
    <w:rsid w:val="00FE4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6C8C78-D446-451F-86BE-C0BF22404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A4C"/>
    <w:pPr>
      <w:spacing w:after="200" w:line="276" w:lineRule="auto"/>
    </w:pPr>
    <w:rPr>
      <w:rFonts w:eastAsiaTheme="minorEastAsia" w:cstheme="minorBidi"/>
    </w:rPr>
  </w:style>
  <w:style w:type="paragraph" w:styleId="Heading1">
    <w:name w:val="heading 1"/>
    <w:basedOn w:val="Normal"/>
    <w:next w:val="Normal"/>
    <w:link w:val="Heading1Char"/>
    <w:uiPriority w:val="9"/>
    <w:qFormat/>
    <w:rsid w:val="00AF0DF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F0DF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next w:val="Heading1"/>
    <w:autoRedefine/>
    <w:qFormat/>
    <w:rsid w:val="009C5567"/>
    <w:pPr>
      <w:pBdr>
        <w:bottom w:val="double" w:sz="4" w:space="1" w:color="000000" w:themeColor="text1" w:themeShade="BF"/>
      </w:pBdr>
    </w:pPr>
    <w:rPr>
      <w:rFonts w:eastAsia="Times" w:cs="Arial"/>
      <w:b/>
      <w:szCs w:val="24"/>
    </w:rPr>
  </w:style>
  <w:style w:type="character" w:customStyle="1" w:styleId="Heading2Char">
    <w:name w:val="Heading 2 Char"/>
    <w:basedOn w:val="DefaultParagraphFont"/>
    <w:link w:val="Heading2"/>
    <w:uiPriority w:val="9"/>
    <w:semiHidden/>
    <w:rsid w:val="00AF0DF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F0DF8"/>
    <w:rPr>
      <w:rFonts w:asciiTheme="majorHAnsi" w:eastAsiaTheme="majorEastAsia" w:hAnsiTheme="majorHAnsi" w:cstheme="majorBidi"/>
      <w:color w:val="2E74B5" w:themeColor="accent1" w:themeShade="BF"/>
      <w:sz w:val="32"/>
      <w:szCs w:val="32"/>
    </w:rPr>
  </w:style>
  <w:style w:type="paragraph" w:customStyle="1" w:styleId="SectionHeader">
    <w:name w:val="Section Header"/>
    <w:basedOn w:val="Heading1"/>
    <w:next w:val="Normal"/>
    <w:link w:val="SectionHeaderChar"/>
    <w:qFormat/>
    <w:rsid w:val="00CE4889"/>
    <w:pPr>
      <w:pBdr>
        <w:top w:val="single" w:sz="48" w:space="1" w:color="1B416F"/>
        <w:left w:val="single" w:sz="48" w:space="4" w:color="1B416F"/>
        <w:bottom w:val="single" w:sz="48" w:space="1" w:color="1B416F"/>
        <w:right w:val="single" w:sz="48" w:space="4" w:color="1B416F"/>
      </w:pBdr>
      <w:shd w:val="clear" w:color="auto" w:fill="1B416F"/>
      <w:spacing w:before="0"/>
      <w:jc w:val="center"/>
    </w:pPr>
    <w:rPr>
      <w:rFonts w:ascii="Arial" w:hAnsi="Arial"/>
      <w:caps/>
      <w:color w:val="FFFFFF" w:themeColor="background1"/>
      <w:sz w:val="28"/>
    </w:rPr>
  </w:style>
  <w:style w:type="character" w:customStyle="1" w:styleId="SectionHeaderChar">
    <w:name w:val="Section Header Char"/>
    <w:basedOn w:val="DefaultParagraphFont"/>
    <w:link w:val="SectionHeader"/>
    <w:rsid w:val="00CE4889"/>
    <w:rPr>
      <w:rFonts w:ascii="Arial" w:eastAsiaTheme="majorEastAsia" w:hAnsi="Arial" w:cstheme="majorBidi"/>
      <w:caps/>
      <w:color w:val="FFFFFF" w:themeColor="background1"/>
      <w:sz w:val="28"/>
      <w:szCs w:val="32"/>
      <w:shd w:val="clear" w:color="auto" w:fill="1B416F"/>
    </w:rPr>
  </w:style>
  <w:style w:type="character" w:styleId="Hyperlink">
    <w:name w:val="Hyperlink"/>
    <w:basedOn w:val="DefaultParagraphFont"/>
    <w:uiPriority w:val="99"/>
    <w:unhideWhenUsed/>
    <w:rsid w:val="003D796B"/>
    <w:rPr>
      <w:color w:val="0000FF"/>
      <w:u w:val="single"/>
    </w:rPr>
  </w:style>
  <w:style w:type="paragraph" w:styleId="ListParagraph">
    <w:name w:val="List Paragraph"/>
    <w:basedOn w:val="Normal"/>
    <w:uiPriority w:val="34"/>
    <w:qFormat/>
    <w:rsid w:val="003D7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sa-support@uiowa.edu"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hyperlink" Target="https://entry.subst-abuse.uiowa.edu/IYS_Census/login.j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F45E3CBE766F429C56855D1C6F26A1" ma:contentTypeVersion="1" ma:contentTypeDescription="Create a new document." ma:contentTypeScope="" ma:versionID="ecf8b3eeb170acb9a9a3f425ba13addf">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E36653-3D54-4C38-A0C9-84FEED362AA6}"/>
</file>

<file path=customXml/itemProps2.xml><?xml version="1.0" encoding="utf-8"?>
<ds:datastoreItem xmlns:ds="http://schemas.openxmlformats.org/officeDocument/2006/customXml" ds:itemID="{20BFD4C6-B4D9-4532-8B18-5C166821F9AB}"/>
</file>

<file path=customXml/itemProps3.xml><?xml version="1.0" encoding="utf-8"?>
<ds:datastoreItem xmlns:ds="http://schemas.openxmlformats.org/officeDocument/2006/customXml" ds:itemID="{15E74734-A32B-4F50-B5B8-63B85A54D188}"/>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DeShauna Jones</dc:creator>
  <cp:keywords/>
  <dc:description/>
  <cp:lastModifiedBy>Hibben, Julie</cp:lastModifiedBy>
  <cp:revision>2</cp:revision>
  <dcterms:created xsi:type="dcterms:W3CDTF">2019-04-20T12:41:00Z</dcterms:created>
  <dcterms:modified xsi:type="dcterms:W3CDTF">2019-04-20T12:41:00Z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0x0101008BF45E3CBE766F429C56855D1C6F26A1</vt:lpwstr>
  </property>
</Properties>
</file>